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F34D0" w14:textId="77777777" w:rsidR="005B1E41" w:rsidRPr="00DF242A" w:rsidRDefault="005B1E41" w:rsidP="005B1E41">
      <w:pPr>
        <w:rPr>
          <w:rFonts w:ascii="仿宋_GB2312" w:eastAsia="仿宋_GB2312" w:hAnsi="黑体" w:cs="Times New Roman"/>
          <w:szCs w:val="21"/>
        </w:rPr>
      </w:pPr>
      <w:r w:rsidRPr="00DF242A">
        <w:rPr>
          <w:rFonts w:ascii="仿宋_GB2312" w:eastAsia="仿宋_GB2312" w:hAnsi="黑体" w:cs="Times New Roman" w:hint="eastAsia"/>
          <w:sz w:val="32"/>
          <w:szCs w:val="24"/>
        </w:rPr>
        <w:t>附件2</w:t>
      </w:r>
    </w:p>
    <w:p w14:paraId="51CA14C9" w14:textId="77777777" w:rsidR="005B1E41" w:rsidRDefault="005B1E41" w:rsidP="005B1E41">
      <w:pPr>
        <w:spacing w:line="520" w:lineRule="exact"/>
        <w:jc w:val="center"/>
        <w:rPr>
          <w:rFonts w:ascii="华文中宋" w:eastAsia="华文中宋" w:hAnsi="华文中宋" w:cs="Times New Roman"/>
          <w:bCs/>
          <w:sz w:val="44"/>
          <w:szCs w:val="44"/>
        </w:rPr>
      </w:pPr>
      <w:r w:rsidRPr="00EC636A">
        <w:rPr>
          <w:rFonts w:ascii="华文中宋" w:eastAsia="华文中宋" w:hAnsi="华文中宋" w:cs="Times New Roman" w:hint="eastAsia"/>
          <w:bCs/>
          <w:sz w:val="44"/>
          <w:szCs w:val="44"/>
        </w:rPr>
        <w:t>烟台市建筑业群众性质量管理小组活动</w:t>
      </w:r>
    </w:p>
    <w:p w14:paraId="508C3B5C" w14:textId="77777777" w:rsidR="005B1E41" w:rsidRDefault="005B1E41" w:rsidP="005B1E41">
      <w:pPr>
        <w:spacing w:line="520" w:lineRule="exact"/>
        <w:jc w:val="center"/>
        <w:rPr>
          <w:rFonts w:ascii="华文中宋" w:eastAsia="华文中宋" w:hAnsi="华文中宋" w:cs="Times New Roman"/>
          <w:bCs/>
          <w:sz w:val="44"/>
          <w:szCs w:val="44"/>
        </w:rPr>
      </w:pPr>
      <w:r w:rsidRPr="00EC636A">
        <w:rPr>
          <w:rFonts w:ascii="华文中宋" w:eastAsia="华文中宋" w:hAnsi="华文中宋" w:cs="Times New Roman" w:hint="eastAsia"/>
          <w:bCs/>
          <w:sz w:val="44"/>
          <w:szCs w:val="44"/>
        </w:rPr>
        <w:t>竞赛申报表</w:t>
      </w:r>
    </w:p>
    <w:p w14:paraId="2ECE182E" w14:textId="77777777" w:rsidR="005B1E41" w:rsidRPr="001935F1" w:rsidRDefault="005B1E41" w:rsidP="005B1E41">
      <w:pPr>
        <w:rPr>
          <w:rFonts w:ascii="楷体" w:eastAsia="楷体" w:hAnsi="楷体" w:cs="Times New Roman"/>
          <w:sz w:val="28"/>
          <w:szCs w:val="28"/>
        </w:rPr>
      </w:pPr>
      <w:r w:rsidRPr="001935F1">
        <w:rPr>
          <w:rFonts w:ascii="楷体" w:eastAsia="楷体" w:hAnsi="楷体" w:cs="Times New Roman" w:hint="eastAsia"/>
          <w:sz w:val="28"/>
          <w:szCs w:val="28"/>
        </w:rPr>
        <w:t>小组所在单位（公章）：</w:t>
      </w:r>
    </w:p>
    <w:tbl>
      <w:tblPr>
        <w:tblW w:w="9538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1564"/>
        <w:gridCol w:w="1564"/>
        <w:gridCol w:w="1083"/>
        <w:gridCol w:w="481"/>
        <w:gridCol w:w="1032"/>
        <w:gridCol w:w="532"/>
        <w:gridCol w:w="1566"/>
      </w:tblGrid>
      <w:tr w:rsidR="005B1E41" w:rsidRPr="001935F1" w14:paraId="4BA4B6CA" w14:textId="77777777" w:rsidTr="00261AF6">
        <w:trPr>
          <w:cantSplit/>
          <w:trHeight w:val="644"/>
        </w:trPr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27BCC" w14:textId="77777777" w:rsidR="005B1E41" w:rsidRPr="001935F1" w:rsidRDefault="005B1E41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小组名称</w:t>
            </w:r>
          </w:p>
        </w:tc>
        <w:tc>
          <w:tcPr>
            <w:tcW w:w="42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07D8" w14:textId="77777777" w:rsidR="005B1E41" w:rsidRPr="001935F1" w:rsidRDefault="005B1E41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DAEED" w14:textId="77777777" w:rsidR="005B1E41" w:rsidRPr="001935F1" w:rsidRDefault="005B1E41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小组类型</w:t>
            </w:r>
          </w:p>
        </w:tc>
        <w:tc>
          <w:tcPr>
            <w:tcW w:w="2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6CA28B" w14:textId="77777777" w:rsidR="005B1E41" w:rsidRPr="001935F1" w:rsidRDefault="005B1E41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B1E41" w:rsidRPr="001935F1" w14:paraId="178C35FD" w14:textId="77777777" w:rsidTr="00261AF6">
        <w:trPr>
          <w:cantSplit/>
          <w:trHeight w:val="563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4CD0" w14:textId="77777777" w:rsidR="005B1E41" w:rsidRPr="001935F1" w:rsidRDefault="005B1E41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课题名称</w:t>
            </w:r>
          </w:p>
        </w:tc>
        <w:tc>
          <w:tcPr>
            <w:tcW w:w="4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6A7B" w14:textId="77777777" w:rsidR="005B1E41" w:rsidRPr="001935F1" w:rsidRDefault="005B1E41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1BCE3" w14:textId="77777777" w:rsidR="005B1E41" w:rsidRPr="001935F1" w:rsidRDefault="005B1E41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发表工具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181FE3" w14:textId="77777777" w:rsidR="005B1E41" w:rsidRPr="001935F1" w:rsidRDefault="005B1E41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B1E41" w:rsidRPr="001935F1" w14:paraId="74FDDF8A" w14:textId="77777777" w:rsidTr="00261AF6">
        <w:trPr>
          <w:cantSplit/>
          <w:trHeight w:val="580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FDB63" w14:textId="77777777" w:rsidR="005B1E41" w:rsidRPr="001935F1" w:rsidRDefault="005B1E41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通讯地址</w:t>
            </w:r>
          </w:p>
        </w:tc>
        <w:tc>
          <w:tcPr>
            <w:tcW w:w="4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52D0" w14:textId="77777777" w:rsidR="005B1E41" w:rsidRPr="001935F1" w:rsidRDefault="005B1E41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B420" w14:textId="77777777" w:rsidR="005B1E41" w:rsidRPr="001935F1" w:rsidRDefault="005B1E41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邮政编码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C232B" w14:textId="77777777" w:rsidR="005B1E41" w:rsidRPr="001935F1" w:rsidRDefault="005B1E41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B1E41" w:rsidRPr="001935F1" w14:paraId="0E6119D9" w14:textId="77777777" w:rsidTr="00261AF6">
        <w:trPr>
          <w:cantSplit/>
          <w:trHeight w:val="580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B6CE" w14:textId="77777777" w:rsidR="005B1E41" w:rsidRPr="001935F1" w:rsidRDefault="005B1E41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联系电话</w:t>
            </w:r>
          </w:p>
        </w:tc>
        <w:tc>
          <w:tcPr>
            <w:tcW w:w="4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D87A" w14:textId="77777777" w:rsidR="005B1E41" w:rsidRPr="001935F1" w:rsidRDefault="005B1E41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796B" w14:textId="77777777" w:rsidR="005B1E41" w:rsidRPr="001935F1" w:rsidRDefault="005B1E41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发 表 人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A9C115" w14:textId="77777777" w:rsidR="005B1E41" w:rsidRPr="001935F1" w:rsidRDefault="005B1E41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B1E41" w:rsidRPr="001935F1" w14:paraId="308BE6F1" w14:textId="77777777" w:rsidTr="00261AF6">
        <w:trPr>
          <w:cantSplit/>
          <w:trHeight w:val="713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5DCB" w14:textId="77777777" w:rsidR="005B1E41" w:rsidRPr="001935F1" w:rsidRDefault="005B1E41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成果主要完成人员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04EB" w14:textId="77777777" w:rsidR="005B1E41" w:rsidRPr="001935F1" w:rsidRDefault="005B1E41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92D9" w14:textId="77777777" w:rsidR="005B1E41" w:rsidRPr="001935F1" w:rsidRDefault="005B1E41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62C1" w14:textId="77777777" w:rsidR="005B1E41" w:rsidRPr="001935F1" w:rsidRDefault="005B1E41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4A5F" w14:textId="77777777" w:rsidR="005B1E41" w:rsidRPr="001935F1" w:rsidRDefault="005B1E41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F20A90" w14:textId="77777777" w:rsidR="005B1E41" w:rsidRPr="001935F1" w:rsidRDefault="005B1E41" w:rsidP="00261A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B1E41" w:rsidRPr="001935F1" w14:paraId="408B86A1" w14:textId="77777777" w:rsidTr="00261AF6">
        <w:trPr>
          <w:cantSplit/>
          <w:trHeight w:val="1175"/>
        </w:trPr>
        <w:tc>
          <w:tcPr>
            <w:tcW w:w="953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22780F9" w14:textId="77777777" w:rsidR="005B1E41" w:rsidRPr="001935F1" w:rsidRDefault="005B1E41" w:rsidP="00261AF6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小组简介：</w:t>
            </w:r>
          </w:p>
        </w:tc>
      </w:tr>
      <w:tr w:rsidR="005B1E41" w:rsidRPr="001935F1" w14:paraId="1FFE9198" w14:textId="77777777" w:rsidTr="00261AF6">
        <w:trPr>
          <w:cantSplit/>
          <w:trHeight w:val="1329"/>
        </w:trPr>
        <w:tc>
          <w:tcPr>
            <w:tcW w:w="953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3B8B4D8" w14:textId="77777777" w:rsidR="005B1E41" w:rsidRPr="001935F1" w:rsidRDefault="005B1E41" w:rsidP="00261AF6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选题理由：</w:t>
            </w:r>
          </w:p>
        </w:tc>
      </w:tr>
      <w:tr w:rsidR="005B1E41" w:rsidRPr="001935F1" w14:paraId="7EBF7388" w14:textId="77777777" w:rsidTr="00261AF6">
        <w:trPr>
          <w:cantSplit/>
          <w:trHeight w:val="1465"/>
        </w:trPr>
        <w:tc>
          <w:tcPr>
            <w:tcW w:w="953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42446DE" w14:textId="77777777" w:rsidR="005B1E41" w:rsidRPr="001935F1" w:rsidRDefault="005B1E41" w:rsidP="00261AF6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活动概况：</w:t>
            </w:r>
          </w:p>
        </w:tc>
      </w:tr>
      <w:tr w:rsidR="005B1E41" w:rsidRPr="001935F1" w14:paraId="159D6681" w14:textId="77777777" w:rsidTr="00261AF6">
        <w:trPr>
          <w:cantSplit/>
          <w:trHeight w:val="1462"/>
        </w:trPr>
        <w:tc>
          <w:tcPr>
            <w:tcW w:w="953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1C03427" w14:textId="77777777" w:rsidR="005B1E41" w:rsidRPr="001935F1" w:rsidRDefault="005B1E41" w:rsidP="00261AF6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主要成果及获奖情况：</w:t>
            </w:r>
          </w:p>
        </w:tc>
      </w:tr>
      <w:tr w:rsidR="005B1E41" w:rsidRPr="001935F1" w14:paraId="73F7F55F" w14:textId="77777777" w:rsidTr="00261AF6">
        <w:trPr>
          <w:cantSplit/>
          <w:trHeight w:val="2175"/>
        </w:trPr>
        <w:tc>
          <w:tcPr>
            <w:tcW w:w="953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22E64" w14:textId="77777777" w:rsidR="005B1E41" w:rsidRPr="001935F1" w:rsidRDefault="005B1E41" w:rsidP="00261AF6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区</w:t>
            </w:r>
            <w:r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1935F1">
              <w:rPr>
                <w:rFonts w:ascii="宋体" w:eastAsia="宋体" w:hAnsi="宋体" w:cs="Times New Roman" w:hint="eastAsia"/>
                <w:szCs w:val="21"/>
              </w:rPr>
              <w:t>市</w:t>
            </w:r>
            <w:r>
              <w:rPr>
                <w:rFonts w:ascii="宋体" w:eastAsia="宋体" w:hAnsi="宋体" w:cs="Times New Roman" w:hint="eastAsia"/>
                <w:szCs w:val="21"/>
              </w:rPr>
              <w:t>建筑业协会</w:t>
            </w:r>
            <w:r w:rsidRPr="001935F1">
              <w:rPr>
                <w:rFonts w:ascii="宋体" w:eastAsia="宋体" w:hAnsi="宋体" w:cs="Times New Roman" w:hint="eastAsia"/>
                <w:szCs w:val="21"/>
              </w:rPr>
              <w:t>推荐意见：</w:t>
            </w:r>
          </w:p>
          <w:p w14:paraId="016A8FC5" w14:textId="77777777" w:rsidR="005B1E41" w:rsidRPr="001935F1" w:rsidRDefault="005B1E41" w:rsidP="00261AF6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01A1915" w14:textId="77777777" w:rsidR="005B1E41" w:rsidRPr="001935F1" w:rsidRDefault="005B1E41" w:rsidP="00261AF6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4413464" w14:textId="77777777" w:rsidR="005B1E41" w:rsidRPr="001935F1" w:rsidRDefault="005B1E41" w:rsidP="00261AF6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483A5C9" w14:textId="77777777" w:rsidR="005B1E41" w:rsidRPr="001935F1" w:rsidRDefault="005B1E41" w:rsidP="00261AF6">
            <w:pPr>
              <w:ind w:firstLineChars="2800" w:firstLine="5880"/>
              <w:jc w:val="left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 xml:space="preserve">负责人：              </w:t>
            </w:r>
          </w:p>
          <w:p w14:paraId="097BF879" w14:textId="77777777" w:rsidR="005B1E41" w:rsidRPr="001935F1" w:rsidRDefault="005B1E41" w:rsidP="00261AF6">
            <w:pPr>
              <w:ind w:firstLineChars="2500" w:firstLine="5250"/>
              <w:jc w:val="left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年    月    日（公章）</w:t>
            </w:r>
          </w:p>
        </w:tc>
      </w:tr>
    </w:tbl>
    <w:p w14:paraId="58E707BF" w14:textId="07391A67" w:rsidR="00E12C85" w:rsidRPr="005B1E41" w:rsidRDefault="005B1E41">
      <w:pPr>
        <w:rPr>
          <w:rFonts w:ascii="仿宋_GB2312" w:eastAsia="仿宋_GB2312" w:hAnsi="Times New Roman" w:cs="Times New Roman" w:hint="eastAsia"/>
          <w:sz w:val="32"/>
          <w:szCs w:val="24"/>
        </w:rPr>
      </w:pPr>
      <w:r w:rsidRPr="001935F1">
        <w:rPr>
          <w:rFonts w:ascii="仿宋_GB2312" w:eastAsia="仿宋_GB2312" w:hAnsi="Times New Roman" w:cs="Times New Roman" w:hint="eastAsia"/>
          <w:sz w:val="28"/>
          <w:szCs w:val="28"/>
        </w:rPr>
        <w:t>注：</w:t>
      </w:r>
      <w:r w:rsidRPr="00862B04">
        <w:rPr>
          <w:rFonts w:ascii="仿宋_GB2312" w:eastAsia="仿宋_GB2312" w:hAnsi="Times New Roman" w:cs="Times New Roman" w:hint="eastAsia"/>
          <w:sz w:val="28"/>
          <w:szCs w:val="28"/>
        </w:rPr>
        <w:t>小组、课题名称要填写全称，准确、无误</w:t>
      </w:r>
      <w:r w:rsidRPr="001935F1"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sectPr w:rsidR="00E12C85" w:rsidRPr="005B1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41"/>
    <w:rsid w:val="005B1E41"/>
    <w:rsid w:val="00E1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59984"/>
  <w15:chartTrackingRefBased/>
  <w15:docId w15:val="{DEBBE418-D3D9-4908-B38C-C3E30FC6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E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领导</dc:creator>
  <cp:keywords/>
  <dc:description/>
  <cp:lastModifiedBy>领导</cp:lastModifiedBy>
  <cp:revision>1</cp:revision>
  <dcterms:created xsi:type="dcterms:W3CDTF">2021-11-30T07:56:00Z</dcterms:created>
  <dcterms:modified xsi:type="dcterms:W3CDTF">2021-11-30T07:57:00Z</dcterms:modified>
</cp:coreProperties>
</file>